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75" w:rsidRDefault="005C25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1pt;margin-top:-15.75pt;width:125.15pt;height:48pt;z-index:251661312;mso-wrap-style:none" filled="f" stroked="f">
            <v:textbox>
              <w:txbxContent>
                <w:p w:rsidR="00D868F3" w:rsidRDefault="00D868F3">
                  <w:r>
                    <w:object w:dxaOrig="15269" w:dyaOrig="556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1pt;height:40.5pt" o:ole="">
                        <v:imagedata r:id="rId4" o:title=""/>
                      </v:shape>
                      <o:OLEObject Type="Embed" ProgID="Unknown" ShapeID="_x0000_i1025" DrawAspect="Content" ObjectID="_1708238360" r:id="rId5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15.75pt;margin-top:23.25pt;width:217.5pt;height:23.25pt;z-index:251660288" filled="f" stroked="f">
            <v:textbox>
              <w:txbxContent>
                <w:p w:rsidR="00092339" w:rsidRDefault="00092339" w:rsidP="00092339">
                  <w:pPr>
                    <w:spacing w:after="0" w:line="240" w:lineRule="auto"/>
                  </w:pPr>
                  <w:r>
                    <w:t>6900 Stenton Ave. Philadelphia, PA 19150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2.5pt;margin-top:-19.5pt;width:164.25pt;height:51.75pt;z-index:251659264" stroked="f">
            <v:textbox>
              <w:txbxContent>
                <w:p w:rsidR="00C164D4" w:rsidRPr="00743CAF" w:rsidRDefault="00EE0B18" w:rsidP="00C164D4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6503" cy="561975"/>
                        <wp:effectExtent l="19050" t="0" r="0" b="0"/>
                        <wp:docPr id="2" name="Picture 1" descr="Mt-Airy-letterhead-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t-Airy-letterhead-2.gif"/>
                                <pic:cNvPicPr/>
                              </pic:nvPicPr>
                              <pic:blipFill>
                                <a:blip r:embed="rId6"/>
                                <a:srcRect r="692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503" cy="561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44.25pt;margin-top:121.5pt;width:250.5pt;height:84.75pt;z-index:251658240" stroked="f">
            <v:textbox>
              <w:txbxContent>
                <w:p w:rsidR="00032E55" w:rsidRPr="00F22F85" w:rsidRDefault="00092339" w:rsidP="00F22F85">
                  <w:pPr>
                    <w:rPr>
                      <w:szCs w:val="28"/>
                    </w:rPr>
                  </w:pPr>
                  <w:r>
                    <w:rPr>
                      <w:rFonts w:cstheme="minorHAnsi"/>
                      <w:bCs/>
                      <w:color w:val="000000"/>
                      <w:sz w:val="28"/>
                      <w:szCs w:val="28"/>
                    </w:rPr>
                    <w:t>Start address here:</w:t>
                  </w:r>
                </w:p>
              </w:txbxContent>
            </v:textbox>
          </v:shape>
        </w:pict>
      </w:r>
    </w:p>
    <w:sectPr w:rsidR="00564775" w:rsidSect="00C164D4">
      <w:pgSz w:w="13680" w:h="5940" w:orient="landscape" w:code="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4859"/>
    <w:rsid w:val="0000778F"/>
    <w:rsid w:val="00011426"/>
    <w:rsid w:val="000173AA"/>
    <w:rsid w:val="00021E30"/>
    <w:rsid w:val="00032E55"/>
    <w:rsid w:val="00066EB5"/>
    <w:rsid w:val="0008143B"/>
    <w:rsid w:val="00081F3B"/>
    <w:rsid w:val="00090861"/>
    <w:rsid w:val="00092339"/>
    <w:rsid w:val="000B51D0"/>
    <w:rsid w:val="000C4413"/>
    <w:rsid w:val="00141A7E"/>
    <w:rsid w:val="0015444F"/>
    <w:rsid w:val="001856AA"/>
    <w:rsid w:val="001C248F"/>
    <w:rsid w:val="001F4859"/>
    <w:rsid w:val="00284768"/>
    <w:rsid w:val="00291B8C"/>
    <w:rsid w:val="002D38EF"/>
    <w:rsid w:val="00316E01"/>
    <w:rsid w:val="003C31B2"/>
    <w:rsid w:val="00463FCA"/>
    <w:rsid w:val="0047618B"/>
    <w:rsid w:val="00486E4C"/>
    <w:rsid w:val="004A47DD"/>
    <w:rsid w:val="004D0F4B"/>
    <w:rsid w:val="004F1D70"/>
    <w:rsid w:val="00564775"/>
    <w:rsid w:val="005C2521"/>
    <w:rsid w:val="005D27C1"/>
    <w:rsid w:val="006014B0"/>
    <w:rsid w:val="006265AF"/>
    <w:rsid w:val="00651E33"/>
    <w:rsid w:val="006539FE"/>
    <w:rsid w:val="006B3ACD"/>
    <w:rsid w:val="006D1867"/>
    <w:rsid w:val="006D3515"/>
    <w:rsid w:val="00743CAF"/>
    <w:rsid w:val="00793690"/>
    <w:rsid w:val="007D3F94"/>
    <w:rsid w:val="007F7E9C"/>
    <w:rsid w:val="00813B9C"/>
    <w:rsid w:val="00871B3A"/>
    <w:rsid w:val="008A4A55"/>
    <w:rsid w:val="008B0529"/>
    <w:rsid w:val="008D04EC"/>
    <w:rsid w:val="009471F0"/>
    <w:rsid w:val="00960684"/>
    <w:rsid w:val="009775D3"/>
    <w:rsid w:val="009B06AA"/>
    <w:rsid w:val="00A4724B"/>
    <w:rsid w:val="00A60AE3"/>
    <w:rsid w:val="00A91EE8"/>
    <w:rsid w:val="00A9507F"/>
    <w:rsid w:val="00AE4E00"/>
    <w:rsid w:val="00B0070C"/>
    <w:rsid w:val="00B278E2"/>
    <w:rsid w:val="00B75D25"/>
    <w:rsid w:val="00BD3EEA"/>
    <w:rsid w:val="00BD7DC5"/>
    <w:rsid w:val="00C164D4"/>
    <w:rsid w:val="00D26183"/>
    <w:rsid w:val="00D85543"/>
    <w:rsid w:val="00D868F3"/>
    <w:rsid w:val="00D94190"/>
    <w:rsid w:val="00DC38F8"/>
    <w:rsid w:val="00E01574"/>
    <w:rsid w:val="00E5331D"/>
    <w:rsid w:val="00E550C4"/>
    <w:rsid w:val="00E92F5B"/>
    <w:rsid w:val="00ED1B89"/>
    <w:rsid w:val="00ED3D78"/>
    <w:rsid w:val="00EE0B18"/>
    <w:rsid w:val="00F22F85"/>
    <w:rsid w:val="00F32865"/>
    <w:rsid w:val="00F423B4"/>
    <w:rsid w:val="00F827EB"/>
    <w:rsid w:val="00F93B97"/>
    <w:rsid w:val="00FC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052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2021-11-08T15:56:00Z</cp:lastPrinted>
  <dcterms:created xsi:type="dcterms:W3CDTF">2022-03-08T14:52:00Z</dcterms:created>
  <dcterms:modified xsi:type="dcterms:W3CDTF">2022-03-08T14:52:00Z</dcterms:modified>
</cp:coreProperties>
</file>